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31A" w14:textId="77777777" w:rsidR="00FB53E3" w:rsidRPr="00501EDE" w:rsidRDefault="00FB53E3" w:rsidP="00FB53E3">
      <w:pPr>
        <w:spacing w:after="0" w:line="240" w:lineRule="auto"/>
        <w:ind w:left="57" w:right="57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01ED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7E4AE" wp14:editId="7413B4DC">
                <wp:simplePos x="0" y="0"/>
                <wp:positionH relativeFrom="column">
                  <wp:posOffset>688340</wp:posOffset>
                </wp:positionH>
                <wp:positionV relativeFrom="paragraph">
                  <wp:posOffset>397510</wp:posOffset>
                </wp:positionV>
                <wp:extent cx="580072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5B72D" w14:textId="211EBBC0" w:rsidR="00FB53E3" w:rsidRPr="007763F7" w:rsidRDefault="008C2B26" w:rsidP="00FB53E3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FB53E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สาขาวิชา/หน่วยงาน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  <w:r w:rsidR="00FB53E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                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พยาบาลศาสตร์</w:t>
                            </w:r>
                            <w:r w:rsidR="00FB53E3" w:rsidRPr="007763F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FB53E3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FB53E3" w:rsidRPr="007763F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มหา</w:t>
                            </w:r>
                            <w:r w:rsidR="00FB53E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วิทยาลัยราชภัฏอุดรธานี โทร. ๑๕๓๒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7E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2pt;margin-top:31.3pt;width:45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" filled="f" stroked="f">
                <v:textbox>
                  <w:txbxContent>
                    <w:p w14:paraId="0465B72D" w14:textId="211EBBC0" w:rsidR="00FB53E3" w:rsidRPr="007763F7" w:rsidRDefault="008C2B26" w:rsidP="00FB53E3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(</w:t>
                      </w:r>
                      <w:r w:rsidR="00FB53E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สาขาวิชา/หน่วยงาน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)</w:t>
                      </w:r>
                      <w:r w:rsidR="00FB53E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                คณะ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พยาบาลศาสตร์</w:t>
                      </w:r>
                      <w:r w:rsidR="00FB53E3" w:rsidRPr="007763F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FB53E3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FB53E3" w:rsidRPr="007763F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มหา</w:t>
                      </w:r>
                      <w:r w:rsidR="00FB53E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วิทยาลัยราชภัฏอุดรธานี โทร. ๑๕๓๒</w:t>
                      </w: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noProof/>
          <w:sz w:val="58"/>
          <w:szCs w:val="58"/>
        </w:rPr>
        <w:drawing>
          <wp:anchor distT="38100" distB="38100" distL="114300" distR="114300" simplePos="0" relativeHeight="251662336" behindDoc="0" locked="0" layoutInCell="1" allowOverlap="1" wp14:anchorId="417DD5F5" wp14:editId="1385F48B">
            <wp:simplePos x="0" y="0"/>
            <wp:positionH relativeFrom="column">
              <wp:posOffset>7493</wp:posOffset>
            </wp:positionH>
            <wp:positionV relativeFrom="paragraph">
              <wp:posOffset>-204901</wp:posOffset>
            </wp:positionV>
            <wp:extent cx="590550" cy="619125"/>
            <wp:effectExtent l="0" t="0" r="0" b="9525"/>
            <wp:wrapNone/>
            <wp:docPr id="3" name="รูปภาพ 3" descr="http://gotoknow.org/file/misschira/view/9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toknow.org/file/misschira/view/9432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EDE">
        <w:rPr>
          <w:rFonts w:ascii="TH SarabunPSK" w:eastAsia="Times New Roman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DDA023" w14:textId="77777777" w:rsidR="00FB53E3" w:rsidRPr="00501EDE" w:rsidRDefault="00FB53E3" w:rsidP="00FB53E3">
      <w:pPr>
        <w:spacing w:after="0" w:line="240" w:lineRule="auto"/>
        <w:ind w:left="57" w:right="57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01EDE">
        <w:rPr>
          <w:rFonts w:ascii="TH SarabunPSK" w:eastAsia="Times New Roman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3387D" wp14:editId="379ACB88">
                <wp:simplePos x="0" y="0"/>
                <wp:positionH relativeFrom="column">
                  <wp:posOffset>172643</wp:posOffset>
                </wp:positionH>
                <wp:positionV relativeFrom="paragraph">
                  <wp:posOffset>119787</wp:posOffset>
                </wp:positionV>
                <wp:extent cx="1990725" cy="3429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61FEB0" w14:textId="77777777" w:rsidR="00FB53E3" w:rsidRPr="007763F7" w:rsidRDefault="00FB53E3" w:rsidP="00FB53E3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387D" id="Text Box 13" o:spid="_x0000_s1027" type="#_x0000_t202" style="position:absolute;left:0;text-align:left;margin-left:13.6pt;margin-top:9.45pt;width:156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" filled="f" stroked="f">
                <v:textbox>
                  <w:txbxContent>
                    <w:p w14:paraId="6761FEB0" w14:textId="77777777" w:rsidR="00FB53E3" w:rsidRPr="007763F7" w:rsidRDefault="00FB53E3" w:rsidP="00FB53E3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EFC1E" wp14:editId="4A9AF153">
                <wp:simplePos x="0" y="0"/>
                <wp:positionH relativeFrom="column">
                  <wp:posOffset>3152775</wp:posOffset>
                </wp:positionH>
                <wp:positionV relativeFrom="paragraph">
                  <wp:posOffset>251460</wp:posOffset>
                </wp:positionV>
                <wp:extent cx="1990725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B36ED" w14:textId="77777777" w:rsidR="00FB53E3" w:rsidRPr="00235B47" w:rsidRDefault="00FB53E3" w:rsidP="00FB53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</w:pPr>
                            <w:r w:rsidRPr="00235B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>๓๐ กันยายน   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FC1E" id="Text Box 12" o:spid="_x0000_s1028" type="#_x0000_t202" style="position:absolute;left:0;text-align:left;margin-left:248.25pt;margin-top:19.8pt;width:15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" filled="f" stroked="f">
                <v:textbox>
                  <w:txbxContent>
                    <w:p w14:paraId="52BB36ED" w14:textId="77777777" w:rsidR="00FB53E3" w:rsidRPr="00235B47" w:rsidRDefault="00FB53E3" w:rsidP="00FB53E3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4"/>
                          <w:szCs w:val="34"/>
                          <w:cs/>
                        </w:rPr>
                      </w:pPr>
                      <w:r w:rsidRPr="00235B47">
                        <w:rPr>
                          <w:rFonts w:ascii="TH SarabunPSK" w:hAnsi="TH SarabunPSK" w:cs="TH SarabunPSK" w:hint="cs"/>
                          <w:color w:val="FFFFFF" w:themeColor="background1"/>
                          <w:sz w:val="34"/>
                          <w:szCs w:val="34"/>
                          <w:cs/>
                        </w:rPr>
                        <w:t>๓๐ กันยายน   ๒๕๖๒</w:t>
                      </w: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F552838" w14:textId="77777777" w:rsidR="00FB53E3" w:rsidRPr="00501EDE" w:rsidRDefault="00FB53E3" w:rsidP="00FB53E3">
      <w:pPr>
        <w:spacing w:after="0" w:line="240" w:lineRule="auto"/>
        <w:ind w:left="57" w:right="57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501EDE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8E29B" wp14:editId="6A76BDA3">
                <wp:simplePos x="0" y="0"/>
                <wp:positionH relativeFrom="column">
                  <wp:posOffset>342265</wp:posOffset>
                </wp:positionH>
                <wp:positionV relativeFrom="paragraph">
                  <wp:posOffset>182245</wp:posOffset>
                </wp:positionV>
                <wp:extent cx="5934075" cy="3346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430BA2" w14:textId="77777777" w:rsidR="00FB53E3" w:rsidRPr="00DD1341" w:rsidRDefault="00FB53E3" w:rsidP="00FB53E3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รายงานขอจ้าง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E29B" id="Text Box 11" o:spid="_x0000_s1029" type="#_x0000_t202" style="position:absolute;left:0;text-align:left;margin-left:26.95pt;margin-top:14.35pt;width:467.2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" filled="f" stroked="f">
                <v:textbox>
                  <w:txbxContent>
                    <w:p w14:paraId="23430BA2" w14:textId="77777777" w:rsidR="00FB53E3" w:rsidRPr="00DD1341" w:rsidRDefault="00FB53E3" w:rsidP="00FB53E3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รายงานขอจ้าง</w:t>
                      </w:r>
                    </w:p>
                  </w:txbxContent>
                </v:textbox>
              </v:shape>
            </w:pict>
          </mc:Fallback>
        </mc:AlternateContent>
      </w: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501ED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10F4CD74" w14:textId="19137887" w:rsidR="00FB53E3" w:rsidRDefault="00FB53E3" w:rsidP="00FB53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E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501EDE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01ED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B0383AD" w14:textId="77777777" w:rsidR="008C2B26" w:rsidRPr="008C2B26" w:rsidRDefault="008C2B26" w:rsidP="00FB53E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A7A9E34" w14:textId="46968FB2" w:rsidR="00FB53E3" w:rsidRPr="008C2B26" w:rsidRDefault="00FB53E3" w:rsidP="00FB53E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F73F4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  คณบดีคณะ</w:t>
      </w:r>
      <w:r w:rsidR="008C2B26">
        <w:rPr>
          <w:rFonts w:ascii="TH SarabunPSK" w:hAnsi="TH SarabunPSK" w:cs="TH SarabunPSK"/>
          <w:sz w:val="32"/>
          <w:szCs w:val="32"/>
          <w:cs/>
        </w:rPr>
        <w:t>พยาบาลศาสตร์</w:t>
      </w:r>
      <w:r w:rsidRPr="00F73F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14:paraId="6D13FA2B" w14:textId="151ECE4D" w:rsidR="00FB53E3" w:rsidRPr="00F73F4C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ด้วยสาขาวิชา/หน่วยงาน...........................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3F4C">
        <w:rPr>
          <w:rFonts w:ascii="TH SarabunPSK" w:hAnsi="TH SarabunPSK" w:cs="TH SarabunPSK"/>
          <w:sz w:val="32"/>
          <w:szCs w:val="32"/>
          <w:cs/>
        </w:rPr>
        <w:t>..............สังกัด คณะ</w:t>
      </w:r>
      <w:r w:rsidR="008C2B26">
        <w:rPr>
          <w:rFonts w:ascii="TH SarabunPSK" w:hAnsi="TH SarabunPSK" w:cs="TH SarabunPSK"/>
          <w:sz w:val="32"/>
          <w:szCs w:val="32"/>
          <w:cs/>
        </w:rPr>
        <w:t>พยาบาลศาสตร์</w:t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มหาวิทยาลัยราชภัฏอุดรธานี  </w:t>
      </w:r>
      <w:r>
        <w:rPr>
          <w:rFonts w:ascii="TH SarabunPSK" w:hAnsi="TH SarabunPSK" w:cs="TH SarabunPSK"/>
          <w:sz w:val="32"/>
          <w:szCs w:val="32"/>
          <w:cs/>
        </w:rPr>
        <w:t>มีความประสงค์จะจัด</w:t>
      </w:r>
      <w:r w:rsidRPr="00F73F4C">
        <w:rPr>
          <w:rFonts w:ascii="TH SarabunPSK" w:hAnsi="TH SarabunPSK" w:cs="TH SarabunPSK"/>
          <w:sz w:val="32"/>
          <w:szCs w:val="32"/>
          <w:cs/>
        </w:rPr>
        <w:t>จ้าง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3F4C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32713630" w14:textId="77777777" w:rsidR="00FB53E3" w:rsidRPr="00F73F4C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โดยวิธีเฉพาะเจาะจง </w:t>
      </w:r>
      <w:r w:rsidRPr="00F73F4C">
        <w:rPr>
          <w:rFonts w:ascii="TH SarabunPSK" w:hAnsi="TH SarabunPSK" w:cs="TH SarabunPSK"/>
          <w:sz w:val="32"/>
          <w:szCs w:val="32"/>
          <w:cs/>
        </w:rPr>
        <w:t>ซึ่งมีรายละเอียด  ดัง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F73F4C">
        <w:rPr>
          <w:rFonts w:ascii="TH SarabunPSK" w:hAnsi="TH SarabunPSK" w:cs="TH SarabunPSK"/>
          <w:sz w:val="32"/>
          <w:szCs w:val="32"/>
          <w:cs/>
        </w:rPr>
        <w:t>นี้</w:t>
      </w:r>
    </w:p>
    <w:p w14:paraId="3C389EF0" w14:textId="59DD1313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เหตุผลและความจำเป็นที่ต้องจ้าง  เพื่อ.............................................................................................................</w:t>
      </w:r>
    </w:p>
    <w:p w14:paraId="63362C4F" w14:textId="77777777" w:rsidR="00FB53E3" w:rsidRPr="00F73F4C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รายละเอียดของพัสดุ ตามแบบรูปรายการและเอกสารดังแนบ</w:t>
      </w:r>
    </w:p>
    <w:p w14:paraId="304ECBB6" w14:textId="3631A7B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ราคากลางและรายละเอียดของราคากลาง ราคาที่ได้มาจากการสืบราคาจากท้องตลาดและกำหนดอัตราค่าแรงตามที่ระเบียบกำหนด  จำนวน............................... บาท (.......................................................................................)</w:t>
      </w:r>
    </w:p>
    <w:p w14:paraId="59E9C601" w14:textId="29FBE3D6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วงเงินที่จะจ้าง วงเงินงบประมาณที่ได้รับจัดสรรเป็นงบประมาณรายจ่าย..........................................................</w:t>
      </w:r>
    </w:p>
    <w:p w14:paraId="785DF9BD" w14:textId="3F603FBD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................... จำนวนเงิน...................................บาท (................................................................)</w:t>
      </w:r>
    </w:p>
    <w:p w14:paraId="4842BEA5" w14:textId="6A7A1BEF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 . กำหนดเวลาที่ต้องการให้งานนั้นแล้วเสร็จ กำหนดระยะเวลาแล้วเสร็จและส่งมอบพัสดุภายใน..................วัน นับถัดจากวันลงนามในสัญญา</w:t>
      </w:r>
    </w:p>
    <w:p w14:paraId="4398AADD" w14:textId="77777777" w:rsidR="00FB53E3" w:rsidRDefault="00FB53E3" w:rsidP="00FB53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วิธีที่จะจ้างและเหตุผลที่ต้องจ้าง  ดำเนินการด้วยวิธีเฉพาะเจาะจง เนื่องจาก การจัดจ้างพัสดุที่มีการผลิต จำหน่าย ก่อสร้าง หรือให้บริการทั่วไป และมีวงเงินในการจัดจ้างครั้งหนึ่งไม่เกินวงเงินตามที่กำหนดในกฎกระทรวง</w:t>
      </w:r>
    </w:p>
    <w:p w14:paraId="52DFC1D7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 . หลักเกณฑ์การพิจารณาคัดเลือกข้อเสนอ การพิจารณาคัดเลือกข้อเสนอโดยใช้เกณฑ์ราคา</w:t>
      </w:r>
    </w:p>
    <w:p w14:paraId="6D1C41F9" w14:textId="77777777" w:rsidR="00FB53E3" w:rsidRDefault="00FB53E3" w:rsidP="00FB53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ข้อเสนออื่นๆ เพื่อให้การปฏิบัติงาน เป็นไปตามระเบียบกระทรวงการคลัง ว่าด้วยการจัดจัดจ้างและการบริหารพัสดุภาครัฐ พ.ศ. ๒๕๖๐ จึงขอแต่งตั้ง</w:t>
      </w:r>
      <w:r w:rsidRPr="00F73F4C">
        <w:rPr>
          <w:rFonts w:ascii="TH SarabunPSK" w:hAnsi="TH SarabunPSK" w:cs="TH SarabunPSK"/>
          <w:sz w:val="32"/>
          <w:szCs w:val="32"/>
          <w:cs/>
        </w:rPr>
        <w:t>คณะกรรมการ ดังนี้</w:t>
      </w:r>
    </w:p>
    <w:p w14:paraId="701BEABC" w14:textId="77777777" w:rsidR="00022716" w:rsidRDefault="00FB53E3" w:rsidP="000227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271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คณะกรรมการจัดซื้อ/จ้างโดยวิธีเฉพาะเจาะจง</w:t>
      </w:r>
      <w:r w:rsidR="0002271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คณะกรรมการตรวจรับพัสดุ</w:t>
      </w:r>
    </w:p>
    <w:p w14:paraId="7A09231B" w14:textId="77777777" w:rsidR="00022716" w:rsidRDefault="00022716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 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  ...........................................................</w:t>
      </w:r>
    </w:p>
    <w:p w14:paraId="4B94C9E7" w14:textId="77777777" w:rsidR="00022716" w:rsidRDefault="00022716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 ...........................................................</w:t>
      </w:r>
    </w:p>
    <w:p w14:paraId="3128CF0B" w14:textId="698E9DB4" w:rsidR="00022716" w:rsidRDefault="00022716" w:rsidP="000227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 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  ...........................................................</w:t>
      </w:r>
    </w:p>
    <w:p w14:paraId="059B9F35" w14:textId="6D459917" w:rsidR="00022716" w:rsidRDefault="00BD7F3D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2FD5B" wp14:editId="002EF667">
                <wp:simplePos x="0" y="0"/>
                <wp:positionH relativeFrom="column">
                  <wp:posOffset>3521710</wp:posOffset>
                </wp:positionH>
                <wp:positionV relativeFrom="paragraph">
                  <wp:posOffset>532130</wp:posOffset>
                </wp:positionV>
                <wp:extent cx="2901315" cy="7620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CCA2" w14:textId="77777777" w:rsidR="00022716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14:paraId="207545D6" w14:textId="77777777" w:rsidR="00022716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</w:t>
                            </w:r>
                          </w:p>
                          <w:p w14:paraId="4E04D432" w14:textId="77777777" w:rsidR="00022716" w:rsidRDefault="00022716" w:rsidP="000227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2FD5B" id="Text Box 26" o:spid="_x0000_s1030" type="#_x0000_t202" style="position:absolute;margin-left:277.3pt;margin-top:41.9pt;width:228.45pt;height:60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" filled="f" stroked="f">
                <v:textbox style="mso-fit-shape-to-text:t">
                  <w:txbxContent>
                    <w:p w14:paraId="59D6CCA2" w14:textId="77777777" w:rsidR="00022716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</w:t>
                      </w:r>
                    </w:p>
                    <w:p w14:paraId="207545D6" w14:textId="77777777" w:rsidR="00022716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.....................................................</w:t>
                      </w:r>
                    </w:p>
                    <w:p w14:paraId="4E04D432" w14:textId="77777777" w:rsidR="00022716" w:rsidRDefault="00022716" w:rsidP="000227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71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 หากเห็นชอบขอได้โปรดอนุมัติให้ดำเนินการจัดซื้อโดยวิธีเฉพาะเจาะจง ตามรายละเอียดรายงานดังกล่าวข้างต้น</w:t>
      </w:r>
    </w:p>
    <w:p w14:paraId="3E376F4C" w14:textId="16A5AF5F" w:rsidR="00022716" w:rsidRDefault="00BD7F3D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B89BA" wp14:editId="6C8719CA">
                <wp:simplePos x="0" y="0"/>
                <wp:positionH relativeFrom="column">
                  <wp:posOffset>-93345</wp:posOffset>
                </wp:positionH>
                <wp:positionV relativeFrom="paragraph">
                  <wp:posOffset>29845</wp:posOffset>
                </wp:positionV>
                <wp:extent cx="3420110" cy="1466215"/>
                <wp:effectExtent l="0" t="0" r="889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CA43" w14:textId="77777777" w:rsidR="00022716" w:rsidRPr="00BD7F3D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7F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6D3B9AA7" w14:textId="77777777" w:rsidR="00BD7F3D" w:rsidRDefault="00BD7F3D" w:rsidP="00BD7F3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14:paraId="22A8E624" w14:textId="77777777" w:rsidR="00BD7F3D" w:rsidRDefault="00BD7F3D" w:rsidP="00BD7F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91B517" w14:textId="5329B436" w:rsidR="00BD7F3D" w:rsidRDefault="00BD7F3D" w:rsidP="00BD7F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14:paraId="6E44C2E7" w14:textId="77777777" w:rsidR="00022716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14:paraId="5EF5FECB" w14:textId="663FDF02" w:rsidR="00022716" w:rsidRDefault="00022716" w:rsidP="000227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D7F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E3C9AB9" w14:textId="6745C97C" w:rsidR="00022716" w:rsidRDefault="00BD7F3D" w:rsidP="000227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ห้ว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หน้าเจ้าหน้าที่</w:t>
                            </w:r>
                          </w:p>
                          <w:p w14:paraId="1608710B" w14:textId="77777777" w:rsidR="00022716" w:rsidRDefault="00022716" w:rsidP="000227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B89BA" id="Text Box 25" o:spid="_x0000_s1031" type="#_x0000_t202" style="position:absolute;margin-left:-7.35pt;margin-top:2.35pt;width:269.3pt;height:11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" stroked="f">
                <v:textbox style="mso-fit-shape-to-text:t">
                  <w:txbxContent>
                    <w:p w14:paraId="447ECA43" w14:textId="77777777" w:rsidR="00022716" w:rsidRPr="00BD7F3D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D7F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คณบดี</w:t>
                      </w:r>
                    </w:p>
                    <w:p w14:paraId="6D3B9AA7" w14:textId="77777777" w:rsidR="00BD7F3D" w:rsidRDefault="00BD7F3D" w:rsidP="00BD7F3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22A8E624" w14:textId="77777777" w:rsidR="00BD7F3D" w:rsidRDefault="00BD7F3D" w:rsidP="00BD7F3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91B517" w14:textId="5329B436" w:rsidR="00BD7F3D" w:rsidRDefault="00BD7F3D" w:rsidP="00BD7F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14:paraId="6E44C2E7" w14:textId="77777777" w:rsidR="00022716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5EF5FECB" w14:textId="663FDF02" w:rsidR="00022716" w:rsidRDefault="00022716" w:rsidP="000227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BD7F3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E3C9AB9" w14:textId="6745C97C" w:rsidR="00022716" w:rsidRDefault="00BD7F3D" w:rsidP="000227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ห้ว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หน้าเจ้าหน้าที่</w:t>
                      </w:r>
                    </w:p>
                    <w:p w14:paraId="1608710B" w14:textId="77777777" w:rsidR="00022716" w:rsidRDefault="00022716" w:rsidP="000227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851AAA" w14:textId="3A7E0892" w:rsidR="008C2B26" w:rsidRDefault="00022716" w:rsidP="000227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A6F361" w14:textId="29604D29" w:rsidR="00022716" w:rsidRDefault="00BD7F3D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AD6CD5" wp14:editId="0D0333E6">
                <wp:simplePos x="0" y="0"/>
                <wp:positionH relativeFrom="column">
                  <wp:posOffset>3510280</wp:posOffset>
                </wp:positionH>
                <wp:positionV relativeFrom="paragraph">
                  <wp:posOffset>89535</wp:posOffset>
                </wp:positionV>
                <wp:extent cx="2901315" cy="1623695"/>
                <wp:effectExtent l="0" t="0" r="1333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852B" w14:textId="77777777" w:rsidR="00022716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เห็นชอบ</w:t>
                            </w:r>
                          </w:p>
                          <w:p w14:paraId="4D6DA8AC" w14:textId="77777777" w:rsidR="00022716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ลงนามแล้ว</w:t>
                            </w:r>
                          </w:p>
                          <w:p w14:paraId="02ECB777" w14:textId="77777777" w:rsidR="00022716" w:rsidRDefault="00022716" w:rsidP="000227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E46EFB3" w14:textId="11B6AF12" w:rsidR="00022716" w:rsidRDefault="00022716" w:rsidP="000227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</w:t>
                            </w:r>
                            <w:r w:rsidR="008C2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12668AF6" w14:textId="5A432899" w:rsidR="00022716" w:rsidRDefault="00022716" w:rsidP="000227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</w:t>
                            </w:r>
                            <w:r w:rsidR="008C2B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พยาบาลศาสตร์</w:t>
                            </w:r>
                          </w:p>
                          <w:p w14:paraId="02EDBD30" w14:textId="77777777" w:rsidR="00022716" w:rsidRDefault="00022716" w:rsidP="000227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6CD5" id="Text Box 1" o:spid="_x0000_s1032" type="#_x0000_t202" style="position:absolute;margin-left:276.4pt;margin-top:7.05pt;width:228.45pt;height:1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fOFQIAACcEAAAOAAAAZHJzL2Uyb0RvYy54bWysU9tu2zAMfR+wfxD0vvjSJGu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">
                <v:textbox>
                  <w:txbxContent>
                    <w:p w14:paraId="595C852B" w14:textId="77777777" w:rsidR="00022716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เห็นชอบ</w:t>
                      </w:r>
                    </w:p>
                    <w:p w14:paraId="4D6DA8AC" w14:textId="77777777" w:rsidR="00022716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ลงนามแล้ว</w:t>
                      </w:r>
                    </w:p>
                    <w:p w14:paraId="02ECB777" w14:textId="77777777" w:rsidR="00022716" w:rsidRDefault="00022716" w:rsidP="000227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E46EFB3" w14:textId="11B6AF12" w:rsidR="00022716" w:rsidRDefault="00022716" w:rsidP="000227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(................................................................</w:t>
                      </w:r>
                      <w:r w:rsidR="008C2B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12668AF6" w14:textId="5A432899" w:rsidR="00022716" w:rsidRDefault="00022716" w:rsidP="000227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</w:t>
                      </w:r>
                      <w:r w:rsidR="008C2B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พยาบาลศาสตร์</w:t>
                      </w:r>
                    </w:p>
                    <w:p w14:paraId="02EDBD30" w14:textId="77777777" w:rsidR="00022716" w:rsidRDefault="00022716" w:rsidP="000227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FD38A76" w14:textId="77777777" w:rsidR="00022716" w:rsidRDefault="00022716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38983" w14:textId="77777777" w:rsidR="00022716" w:rsidRDefault="00022716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6F4CB9" w14:textId="7252B3F5" w:rsidR="00022716" w:rsidRDefault="008C2B26" w:rsidP="00022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6336B5" wp14:editId="47EAF0E6">
                <wp:simplePos x="0" y="0"/>
                <wp:positionH relativeFrom="column">
                  <wp:posOffset>3794125</wp:posOffset>
                </wp:positionH>
                <wp:positionV relativeFrom="paragraph">
                  <wp:posOffset>66675</wp:posOffset>
                </wp:positionV>
                <wp:extent cx="2414016" cy="3429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01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9C8562" w14:textId="373C66A5" w:rsidR="00022716" w:rsidRDefault="008C2B26" w:rsidP="008C2B2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2B2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ดร.พรทิพย์ </w:t>
                            </w:r>
                            <w:proofErr w:type="spellStart"/>
                            <w:r w:rsidRPr="008C2B2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อนันต</w:t>
                            </w:r>
                            <w:proofErr w:type="spellEnd"/>
                            <w:r w:rsidRPr="008C2B2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36B5" id="Text Box 22" o:spid="_x0000_s1033" type="#_x0000_t202" style="position:absolute;margin-left:298.75pt;margin-top:5.25pt;width:190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" filled="f" stroked="f">
                <v:textbox>
                  <w:txbxContent>
                    <w:p w14:paraId="389C8562" w14:textId="373C66A5" w:rsidR="00022716" w:rsidRDefault="008C2B26" w:rsidP="008C2B2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8C2B2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ผู้ช่วยศาสตราจารย์ ดร.พรทิพย์ </w:t>
                      </w:r>
                      <w:proofErr w:type="spellStart"/>
                      <w:r w:rsidRPr="008C2B2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อนันต</w:t>
                      </w:r>
                      <w:proofErr w:type="spellEnd"/>
                      <w:r w:rsidRPr="008C2B2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กุล</w:t>
                      </w:r>
                    </w:p>
                  </w:txbxContent>
                </v:textbox>
              </v:shape>
            </w:pict>
          </mc:Fallback>
        </mc:AlternateContent>
      </w:r>
    </w:p>
    <w:p w14:paraId="2A613C86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BA0BE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732313BE" wp14:editId="23B95BF5">
            <wp:simplePos x="0" y="0"/>
            <wp:positionH relativeFrom="column">
              <wp:posOffset>2738120</wp:posOffset>
            </wp:positionH>
            <wp:positionV relativeFrom="paragraph">
              <wp:posOffset>-416339</wp:posOffset>
            </wp:positionV>
            <wp:extent cx="779145" cy="8255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27E7A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2AE611" w14:textId="4F16C4FF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คำสั่งคณะ</w:t>
      </w:r>
      <w:r w:rsidR="008C2B26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มหาวิทยาลัยราชภัฏอุดรธานี</w:t>
      </w:r>
    </w:p>
    <w:p w14:paraId="35C8C230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.............. / ..........</w:t>
      </w:r>
    </w:p>
    <w:p w14:paraId="71CE8520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แต่งตั้งคณะกรรมการตรวจรับพัสดุ .................................................................................................</w:t>
      </w:r>
    </w:p>
    <w:p w14:paraId="1AD606BA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1FCCC8D7" w14:textId="77777777" w:rsidR="00FB53E3" w:rsidRPr="008B3F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B3FE3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</w:t>
      </w:r>
    </w:p>
    <w:p w14:paraId="0E41AD96" w14:textId="77777777" w:rsidR="00FB53E3" w:rsidRPr="007767F2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08ACFFEE" w14:textId="62628337" w:rsidR="00FB53E3" w:rsidRDefault="00FB53E3" w:rsidP="00FB53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คณะ</w:t>
      </w:r>
      <w:r w:rsidR="008C2B26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มหาวิทยาลัยราชภัฏอุดรธานี มีความประสงค์จะจัดซื้อ/จ้าง......................................................................................................(คณะ</w:t>
      </w:r>
      <w:r w:rsidR="008C2B26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>)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 จึงขอแต่ตั้งรายชื่อต่อไปนี้เป็นผู้ตรวจรับพัสดุ/จ้าง  สำหรับการซื้อ/จ้าง........................................................................................................... โดยวิธีเฉพาะเจาะจง</w:t>
      </w:r>
    </w:p>
    <w:p w14:paraId="6FE2F5EB" w14:textId="77777777" w:rsidR="00FB53E3" w:rsidRPr="007767F2" w:rsidRDefault="00FB53E3" w:rsidP="00FB53E3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1013BDE" w14:textId="77777777" w:rsidR="00FB53E3" w:rsidRPr="00F73F4C" w:rsidRDefault="00FB53E3" w:rsidP="00FB53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3F4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คณะกรรมการจัดซื้อ/จ้างโดยวิธีเฉพาะเจาะจง</w:t>
      </w:r>
      <w:r w:rsidRPr="00F73F4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คณะกรรมการตรวจรับพัสดุ</w:t>
      </w:r>
    </w:p>
    <w:p w14:paraId="5762AB75" w14:textId="77777777" w:rsidR="00FB53E3" w:rsidRPr="00F73F4C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 xml:space="preserve">๑.  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73F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๑. 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F58926C" w14:textId="77777777" w:rsidR="00FB53E3" w:rsidRPr="00F73F4C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๒. 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๒. 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3F64129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๓. 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F4C">
        <w:rPr>
          <w:rFonts w:ascii="TH SarabunPSK" w:hAnsi="TH SarabunPSK" w:cs="TH SarabunPSK"/>
          <w:sz w:val="32"/>
          <w:szCs w:val="32"/>
          <w:cs/>
        </w:rPr>
        <w:t>๓. 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92E6231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79B04B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7F2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อำนาจและหน้าที่</w:t>
      </w:r>
    </w:p>
    <w:p w14:paraId="0E6CF375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7F2"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ให้ปฏิบัติหน้าที่ตามระเบียบกระทรวงกากรคลังว่าด้วยการจัดซื้อจ้างและการบริหารพัสดุ ภาครัฐ พ.ศ. ๒๕๖๐ ข้อ ๒๒, ข้อ๗๙, ข้อ ๒๕(๔)(๕) และกฎกระทรวงกำหนดวงเงินการจัดซื้อจัดจ้างพัสดุโดยวิธีเฉพาะเจาะจง  วงเงินการจัดซื้อจัดจ้างไม่ทำข้อตกลงเป็นหนังสือ และวงเงินการจัดซื้อจัดจ้างในการแต่งตั้งผู้ตรวจรับพัสดุ พ.ศ. ๒๕๖๐ ข้อ ๑</w:t>
      </w:r>
    </w:p>
    <w:p w14:paraId="04C48A8D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03FBCC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F79E8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สั่ง ณ วันที่ ............ เดือน....................... พ.ศ. ............................</w:t>
      </w:r>
    </w:p>
    <w:p w14:paraId="7A5486FB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CB49E4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DE694C" w14:textId="77777777" w:rsidR="00FB53E3" w:rsidRDefault="00FB53E3" w:rsidP="00FB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14:paraId="2B7A6EAA" w14:textId="77777777" w:rsidR="00FB53E3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(.....................................................)</w:t>
      </w:r>
    </w:p>
    <w:p w14:paraId="12F43286" w14:textId="4F1528FF" w:rsidR="00FB53E3" w:rsidRPr="007767F2" w:rsidRDefault="00FB53E3" w:rsidP="00FB53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คณบดีคณะ</w:t>
      </w:r>
      <w:r w:rsidR="008C2B26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</w:p>
    <w:p w14:paraId="3D42EC16" w14:textId="77777777" w:rsidR="00E80FC2" w:rsidRDefault="000711A5"/>
    <w:sectPr w:rsidR="00E80FC2" w:rsidSect="00BD7F3D">
      <w:headerReference w:type="default" r:id="rId9"/>
      <w:pgSz w:w="11906" w:h="16838" w:code="9"/>
      <w:pgMar w:top="1009" w:right="1021" w:bottom="1021" w:left="1021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E0EF" w14:textId="77777777" w:rsidR="000711A5" w:rsidRDefault="000711A5">
      <w:pPr>
        <w:spacing w:after="0" w:line="240" w:lineRule="auto"/>
      </w:pPr>
      <w:r>
        <w:separator/>
      </w:r>
    </w:p>
  </w:endnote>
  <w:endnote w:type="continuationSeparator" w:id="0">
    <w:p w14:paraId="004D2030" w14:textId="77777777" w:rsidR="000711A5" w:rsidRDefault="000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3BD4" w14:textId="77777777" w:rsidR="000711A5" w:rsidRDefault="000711A5">
      <w:pPr>
        <w:spacing w:after="0" w:line="240" w:lineRule="auto"/>
      </w:pPr>
      <w:r>
        <w:separator/>
      </w:r>
    </w:p>
  </w:footnote>
  <w:footnote w:type="continuationSeparator" w:id="0">
    <w:p w14:paraId="6E4915B5" w14:textId="77777777" w:rsidR="000711A5" w:rsidRDefault="0007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3B6" w14:textId="77777777" w:rsidR="00021DF3" w:rsidRPr="0048732D" w:rsidRDefault="00FB53E3" w:rsidP="007C0CE8">
    <w:pPr>
      <w:pStyle w:val="a3"/>
      <w:tabs>
        <w:tab w:val="left" w:pos="6586"/>
        <w:tab w:val="right" w:pos="9936"/>
      </w:tabs>
      <w:jc w:val="right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sz w:val="30"/>
        <w:szCs w:val="30"/>
        <w:cs/>
      </w:rPr>
      <w:tab/>
    </w:r>
    <w:r>
      <w:rPr>
        <w:rFonts w:ascii="TH SarabunPSK" w:hAnsi="TH SarabunPSK" w:cs="TH SarabunPSK"/>
        <w:b/>
        <w:bCs/>
        <w:sz w:val="30"/>
        <w:szCs w:val="30"/>
        <w:cs/>
      </w:rPr>
      <w:tab/>
    </w:r>
    <w:r>
      <w:rPr>
        <w:rFonts w:ascii="TH SarabunPSK" w:hAnsi="TH SarabunPSK" w:cs="TH SarabunPSK"/>
        <w:b/>
        <w:bCs/>
        <w:sz w:val="30"/>
        <w:szCs w:val="30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E3"/>
    <w:rsid w:val="00022716"/>
    <w:rsid w:val="000711A5"/>
    <w:rsid w:val="002306CC"/>
    <w:rsid w:val="00502A7E"/>
    <w:rsid w:val="0061192C"/>
    <w:rsid w:val="00764E93"/>
    <w:rsid w:val="008C2B26"/>
    <w:rsid w:val="009010EF"/>
    <w:rsid w:val="009D57A5"/>
    <w:rsid w:val="00BD7F3D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21F8"/>
  <w15:docId w15:val="{671FBDBB-CFFE-4EC8-A6C0-91B6D2D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53E3"/>
  </w:style>
  <w:style w:type="paragraph" w:styleId="a5">
    <w:name w:val="Balloon Text"/>
    <w:basedOn w:val="a"/>
    <w:link w:val="a6"/>
    <w:uiPriority w:val="99"/>
    <w:semiHidden/>
    <w:unhideWhenUsed/>
    <w:rsid w:val="000227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27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5</cp:revision>
  <cp:lastPrinted>2022-03-03T03:37:00Z</cp:lastPrinted>
  <dcterms:created xsi:type="dcterms:W3CDTF">2019-10-28T05:35:00Z</dcterms:created>
  <dcterms:modified xsi:type="dcterms:W3CDTF">2022-03-03T03:37:00Z</dcterms:modified>
</cp:coreProperties>
</file>